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3FA5" w14:textId="77777777" w:rsidR="00CE1258" w:rsidRDefault="00CE1258"/>
    <w:p w14:paraId="3A756F33" w14:textId="0F502EAC" w:rsidR="00CE1258" w:rsidRPr="00CE1258" w:rsidRDefault="00CE1258" w:rsidP="00CE1258">
      <w:pPr>
        <w:jc w:val="center"/>
        <w:rPr>
          <w:sz w:val="32"/>
          <w:szCs w:val="32"/>
        </w:rPr>
      </w:pPr>
      <w:r w:rsidRPr="00CE1258">
        <w:rPr>
          <w:sz w:val="32"/>
          <w:szCs w:val="32"/>
        </w:rPr>
        <w:t>You just</w:t>
      </w:r>
      <w:r w:rsidR="009B4C62">
        <w:rPr>
          <w:sz w:val="32"/>
          <w:szCs w:val="32"/>
        </w:rPr>
        <w:t xml:space="preserve"> don’t have any style</w:t>
      </w:r>
      <w:r w:rsidRPr="00CE1258">
        <w:rPr>
          <w:sz w:val="32"/>
          <w:szCs w:val="32"/>
        </w:rPr>
        <w:t>!</w:t>
      </w:r>
    </w:p>
    <w:p w14:paraId="65931E63" w14:textId="77777777" w:rsidR="00CE1258" w:rsidRDefault="00CE1258"/>
    <w:p w14:paraId="29ED2AA7" w14:textId="4637CBD2" w:rsidR="000452C9" w:rsidRDefault="00522B37">
      <w:r>
        <w:t>Style is a necessity and they say that some people don’t have style. That’s not only untrue – totally untrue and I’m about to tell you the secret before the end of this blog. I went inside Brooks Brothers (the outlet, at that,) shopping for dress shirts. Let me tell you that I’ve never been inside a Brooks Brothers or shopped from their online stores. If you have shopped there, what I’m about to tell you is no surprise. Anyway, I went inside the store with two colors in mind. I’m a pretty precise shopper. I know what I want before I get there, so it’s in and out</w:t>
      </w:r>
      <w:r w:rsidR="00A32849">
        <w:t xml:space="preserve">. I wanted a purple to go with a grey suit and a pink for a blue one. The service was great. Someone measured me and picked out two shirts. I was like there is no way this shirt will fit me exactly. Number one, the shirts did fit nearly perfectly. Two he suggested that I get 2 more shirts to take advantage of the promo. I selected to more shirts and he took the shirts to register. </w:t>
      </w:r>
      <w:r w:rsidR="009826B8">
        <w:t xml:space="preserve">Number three, I had to play it off when he told me my purchase came to $278. For four shirts? Each shirt was over eighty dollars and the fourth one was supposed to be free. Again, this is the outlet and they told me that I was paying outlet prices. </w:t>
      </w:r>
    </w:p>
    <w:p w14:paraId="200684BD" w14:textId="3C0F16DF" w:rsidR="000C0362" w:rsidRDefault="00A32849">
      <w:r>
        <w:t>On my way</w:t>
      </w:r>
      <w:r w:rsidR="009826B8">
        <w:t xml:space="preserve"> out</w:t>
      </w:r>
      <w:r>
        <w:t xml:space="preserve">, a shopper stopped me. He </w:t>
      </w:r>
      <w:r w:rsidR="00703EC1">
        <w:t xml:space="preserve">had a couple shirts laid out next to some suit jackets. “Would you wear this and this together? What do you think about this combination?” Again, he asked if I would wear it. </w:t>
      </w:r>
    </w:p>
    <w:p w14:paraId="14A9B1CB" w14:textId="42C8D4AD" w:rsidR="00703EC1" w:rsidRDefault="00703EC1">
      <w:r>
        <w:t xml:space="preserve">That’s not uncommon for me. I’ve been lots of places and people will look at me – </w:t>
      </w:r>
      <w:r w:rsidR="000452C9">
        <w:t xml:space="preserve">sometimes compliment my outfit before asking me a style question. </w:t>
      </w:r>
      <w:r>
        <w:t>I’m sure they’re looking at the way I’m dressed before asking a style question. It happen</w:t>
      </w:r>
      <w:r w:rsidR="00F82658">
        <w:t>s</w:t>
      </w:r>
      <w:r>
        <w:t xml:space="preserve"> with shoes, shirts, ties, suits, you name it. </w:t>
      </w:r>
      <w:r w:rsidR="00255248">
        <w:t xml:space="preserve">Somebody once told me I make it look easy. What’s my secret? Where do you shop? Some people use color wheels to coordinate their clothes. Some people prefer neutral colors and denim because it seems easier to match with many colors. Some use style sites like stitchfix.com or use subscribe to style clubs where they receive a mystery article each month along with suggestive magazines. </w:t>
      </w:r>
    </w:p>
    <w:p w14:paraId="2861BDC6" w14:textId="68D7F099" w:rsidR="00255248" w:rsidRDefault="00255248">
      <w:r>
        <w:t>I don’t do any of that. I told you I would reveal my secret. My secret</w:t>
      </w:r>
      <w:r w:rsidR="00CA07A3">
        <w:t xml:space="preserve"> is I don’t have one. I do what works for me naturally. I break all types of fashion laws. Sometimes I pair up the most conflicting colors – something that many people wouldn’t do – but I bring it full circle with accessories</w:t>
      </w:r>
      <w:r w:rsidR="009826B8">
        <w:t xml:space="preserve"> or a pair of shoes. </w:t>
      </w:r>
      <w:r w:rsidR="000452C9">
        <w:t xml:space="preserve">I wear combinations that require some risk. I will buy some of the stuff that others buy, but I find a way to make it different. I may wear a Tissot </w:t>
      </w:r>
      <w:r w:rsidR="004203D4">
        <w:t xml:space="preserve">T-Race watch with a red silicone band to bring out the red in my hat and shirt. </w:t>
      </w:r>
      <w:proofErr w:type="gramStart"/>
      <w:r w:rsidR="00F82658">
        <w:t>So</w:t>
      </w:r>
      <w:proofErr w:type="gramEnd"/>
      <w:r w:rsidR="00F82658">
        <w:t xml:space="preserve"> as I stated in the beginning</w:t>
      </w:r>
      <w:r w:rsidR="00CE1258">
        <w:t xml:space="preserve">; you don’t have style is totally untrue. You have to do what works for you. They </w:t>
      </w:r>
      <w:proofErr w:type="gramStart"/>
      <w:r w:rsidR="00CE1258">
        <w:t>say</w:t>
      </w:r>
      <w:proofErr w:type="gramEnd"/>
      <w:r w:rsidR="00CE1258">
        <w:t xml:space="preserve"> us Sigma Males can wear the same exact outfit as an alpha, but it will look better on us. I’m not saying, I’m just </w:t>
      </w:r>
      <w:proofErr w:type="spellStart"/>
      <w:r w:rsidR="00CE1258">
        <w:t>sayin</w:t>
      </w:r>
      <w:proofErr w:type="spellEnd"/>
      <w:r w:rsidR="00CE1258">
        <w:t>’… It’s a true statement. Style isn’t just about colors and brands, it’s more about confidence and attitude. So, are you ready to show them your style?</w:t>
      </w:r>
    </w:p>
    <w:sectPr w:rsidR="0025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B37"/>
    <w:rsid w:val="000452C9"/>
    <w:rsid w:val="00255248"/>
    <w:rsid w:val="004203D4"/>
    <w:rsid w:val="00522B37"/>
    <w:rsid w:val="00673FFC"/>
    <w:rsid w:val="00703EC1"/>
    <w:rsid w:val="009826B8"/>
    <w:rsid w:val="009B4C62"/>
    <w:rsid w:val="00A32849"/>
    <w:rsid w:val="00CA07A3"/>
    <w:rsid w:val="00CE1258"/>
    <w:rsid w:val="00F82658"/>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BD25"/>
  <w15:chartTrackingRefBased/>
  <w15:docId w15:val="{3D27F8D2-06BB-4E54-A211-7B250978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Callahan</dc:creator>
  <cp:keywords/>
  <dc:description/>
  <cp:lastModifiedBy>Devon Callahan</cp:lastModifiedBy>
  <cp:revision>1</cp:revision>
  <dcterms:created xsi:type="dcterms:W3CDTF">2022-11-07T22:40:00Z</dcterms:created>
  <dcterms:modified xsi:type="dcterms:W3CDTF">2022-11-07T23:33:00Z</dcterms:modified>
</cp:coreProperties>
</file>